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4" w:rsidRPr="00121D94" w:rsidRDefault="003633E8" w:rsidP="00121D94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018</w:t>
      </w:r>
      <w:r>
        <w:rPr>
          <w:rFonts w:ascii="黑体" w:eastAsia="黑体" w:hAnsi="黑体" w:hint="eastAsia"/>
          <w:sz w:val="30"/>
          <w:szCs w:val="30"/>
        </w:rPr>
        <w:t>年</w:t>
      </w:r>
      <w:proofErr w:type="gramStart"/>
      <w:r>
        <w:rPr>
          <w:rFonts w:ascii="黑体" w:eastAsia="黑体" w:hAnsi="黑体" w:hint="eastAsia"/>
          <w:sz w:val="30"/>
          <w:szCs w:val="30"/>
        </w:rPr>
        <w:t>航天公益</w:t>
      </w:r>
      <w:proofErr w:type="gramEnd"/>
      <w:r>
        <w:rPr>
          <w:rFonts w:ascii="黑体" w:eastAsia="黑体" w:hAnsi="黑体" w:hint="eastAsia"/>
          <w:sz w:val="30"/>
          <w:szCs w:val="30"/>
        </w:rPr>
        <w:t>奖学金</w:t>
      </w:r>
      <w:r w:rsidR="00121D94" w:rsidRPr="00121D94">
        <w:rPr>
          <w:rFonts w:ascii="黑体" w:eastAsia="黑体" w:hAnsi="黑体"/>
          <w:sz w:val="30"/>
          <w:szCs w:val="30"/>
        </w:rPr>
        <w:t>班级</w:t>
      </w:r>
      <w:r w:rsidR="00121D94" w:rsidRPr="00121D94">
        <w:rPr>
          <w:rFonts w:ascii="黑体" w:eastAsia="黑体" w:hAnsi="黑体" w:hint="eastAsia"/>
          <w:sz w:val="30"/>
          <w:szCs w:val="30"/>
        </w:rPr>
        <w:t>评议</w:t>
      </w:r>
      <w:r w:rsidR="00121D94" w:rsidRPr="00121D94">
        <w:rPr>
          <w:rFonts w:ascii="黑体" w:eastAsia="黑体" w:hAnsi="黑体"/>
          <w:sz w:val="30"/>
          <w:szCs w:val="30"/>
        </w:rPr>
        <w:t>结果报告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5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 w:rsidR="007F43DA">
        <w:rPr>
          <w:rFonts w:ascii="宋体" w:eastAsia="宋体" w:hAnsi="宋体" w:hint="eastAsia"/>
          <w:sz w:val="18"/>
          <w:szCs w:val="18"/>
        </w:rPr>
        <w:t>推荐学生人数及名单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B7" w:rsidRDefault="00821BB7" w:rsidP="00121D94">
      <w:r>
        <w:separator/>
      </w:r>
    </w:p>
  </w:endnote>
  <w:endnote w:type="continuationSeparator" w:id="0">
    <w:p w:rsidR="00821BB7" w:rsidRDefault="00821BB7" w:rsidP="001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B7" w:rsidRDefault="00821BB7" w:rsidP="00121D94">
      <w:r>
        <w:separator/>
      </w:r>
    </w:p>
  </w:footnote>
  <w:footnote w:type="continuationSeparator" w:id="0">
    <w:p w:rsidR="00821BB7" w:rsidRDefault="00821BB7" w:rsidP="001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9"/>
    <w:rsid w:val="000368AE"/>
    <w:rsid w:val="000A7F71"/>
    <w:rsid w:val="00121D94"/>
    <w:rsid w:val="001F0E46"/>
    <w:rsid w:val="00327184"/>
    <w:rsid w:val="003633E8"/>
    <w:rsid w:val="003D164D"/>
    <w:rsid w:val="00506A1B"/>
    <w:rsid w:val="00550433"/>
    <w:rsid w:val="00584D40"/>
    <w:rsid w:val="005945B3"/>
    <w:rsid w:val="00646F92"/>
    <w:rsid w:val="006C2F2D"/>
    <w:rsid w:val="006D4FA9"/>
    <w:rsid w:val="006E189E"/>
    <w:rsid w:val="0074522F"/>
    <w:rsid w:val="007F43DA"/>
    <w:rsid w:val="00821BB7"/>
    <w:rsid w:val="00A05E11"/>
    <w:rsid w:val="00A57A4E"/>
    <w:rsid w:val="00A911EF"/>
    <w:rsid w:val="00AF5BF0"/>
    <w:rsid w:val="00B1487D"/>
    <w:rsid w:val="00B178BE"/>
    <w:rsid w:val="00BC3A69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94"/>
    <w:rPr>
      <w:sz w:val="18"/>
      <w:szCs w:val="18"/>
    </w:rPr>
  </w:style>
  <w:style w:type="table" w:styleId="a5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94"/>
    <w:rPr>
      <w:sz w:val="18"/>
      <w:szCs w:val="18"/>
    </w:rPr>
  </w:style>
  <w:style w:type="table" w:styleId="a5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杨宝东</dc:creator>
  <cp:lastModifiedBy>daidai</cp:lastModifiedBy>
  <cp:revision>2</cp:revision>
  <dcterms:created xsi:type="dcterms:W3CDTF">2018-10-17T04:31:00Z</dcterms:created>
  <dcterms:modified xsi:type="dcterms:W3CDTF">2018-10-17T04:31:00Z</dcterms:modified>
</cp:coreProperties>
</file>